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DCAAC" w14:textId="77777777" w:rsidR="004B22A8" w:rsidRDefault="004B22A8" w:rsidP="005E085F">
      <w:pPr>
        <w:pStyle w:val="Sidehoved"/>
        <w:spacing w:after="120" w:line="312" w:lineRule="auto"/>
        <w:rPr>
          <w:rFonts w:ascii="Tinos" w:hAnsi="Tinos"/>
          <w:sz w:val="56"/>
          <w:szCs w:val="56"/>
          <w:lang w:val="da-DK"/>
        </w:rPr>
      </w:pPr>
      <w:r>
        <w:rPr>
          <w:rFonts w:ascii="Tinos" w:hAnsi="Tinos"/>
          <w:sz w:val="56"/>
          <w:szCs w:val="56"/>
          <w:lang w:val="da-DK"/>
        </w:rPr>
        <w:t xml:space="preserve">Arbejdsmiljøorganisation </w:t>
      </w:r>
    </w:p>
    <w:p w14:paraId="3CF9E0B5" w14:textId="334A9864" w:rsidR="005E085F" w:rsidRPr="005E085F" w:rsidRDefault="004B22A8" w:rsidP="005E085F">
      <w:pPr>
        <w:pStyle w:val="Sidehoved"/>
        <w:spacing w:after="120" w:line="312" w:lineRule="auto"/>
        <w:rPr>
          <w:rFonts w:ascii="Tinos" w:hAnsi="Tinos"/>
          <w:sz w:val="56"/>
          <w:szCs w:val="56"/>
          <w:lang w:val="da-DK"/>
        </w:rPr>
      </w:pPr>
      <w:r>
        <w:rPr>
          <w:rFonts w:ascii="Tinos" w:hAnsi="Tinos"/>
          <w:sz w:val="56"/>
          <w:szCs w:val="56"/>
          <w:lang w:val="da-DK"/>
        </w:rPr>
        <w:t>for _______________ (virksomhed)</w:t>
      </w:r>
    </w:p>
    <w:p w14:paraId="22A25797" w14:textId="4FC4FD15" w:rsidR="00436712" w:rsidRPr="00D51E8B" w:rsidRDefault="00436712" w:rsidP="00436712">
      <w:pPr>
        <w:spacing w:after="120" w:line="312" w:lineRule="auto"/>
        <w:rPr>
          <w:rFonts w:ascii="Tinos" w:hAnsi="Tinos"/>
        </w:rPr>
      </w:pPr>
      <w:r w:rsidRPr="00D51E8B">
        <w:rPr>
          <w:rFonts w:ascii="Tinos" w:hAnsi="Tinos"/>
        </w:rPr>
        <w:t xml:space="preserve"> </w:t>
      </w:r>
    </w:p>
    <w:tbl>
      <w:tblPr>
        <w:tblStyle w:val="Tabel-Gitter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9622"/>
      </w:tblGrid>
      <w:tr w:rsidR="00BC5D2C" w14:paraId="35DFE841" w14:textId="77777777" w:rsidTr="007D7C65">
        <w:tc>
          <w:tcPr>
            <w:tcW w:w="9772" w:type="dxa"/>
            <w:shd w:val="clear" w:color="auto" w:fill="CCFFFF"/>
          </w:tcPr>
          <w:p w14:paraId="7C68FC28" w14:textId="77777777" w:rsidR="00BC5D2C" w:rsidRDefault="00BC5D2C" w:rsidP="00436712">
            <w:pPr>
              <w:spacing w:after="120" w:line="312" w:lineRule="auto"/>
              <w:rPr>
                <w:rFonts w:ascii="Tinos" w:hAnsi="Tinos"/>
              </w:rPr>
            </w:pPr>
          </w:p>
          <w:p w14:paraId="629E86B0" w14:textId="77777777" w:rsidR="00BC5D2C" w:rsidRPr="004F5A4F" w:rsidRDefault="00BC5D2C" w:rsidP="00BC5D2C">
            <w:pPr>
              <w:rPr>
                <w:rFonts w:ascii="Tinos" w:hAnsi="Tinos"/>
                <w:b/>
                <w:bCs/>
              </w:rPr>
            </w:pPr>
            <w:r w:rsidRPr="004F5A4F">
              <w:rPr>
                <w:rFonts w:ascii="Tinos" w:hAnsi="Tinos"/>
                <w:b/>
                <w:bCs/>
              </w:rPr>
              <w:t xml:space="preserve">Arbejdsmiljøgruppens medlemmer *: </w:t>
            </w:r>
          </w:p>
          <w:p w14:paraId="76A1E706" w14:textId="77777777" w:rsidR="00BC5D2C" w:rsidRPr="004F5A4F" w:rsidRDefault="00BC5D2C" w:rsidP="00BC5D2C">
            <w:pPr>
              <w:rPr>
                <w:rFonts w:ascii="Tinos" w:hAnsi="Tinos"/>
              </w:rPr>
            </w:pPr>
          </w:p>
          <w:p w14:paraId="3C28D042" w14:textId="77777777" w:rsidR="00BC5D2C" w:rsidRPr="004F5A4F" w:rsidRDefault="00BC5D2C" w:rsidP="00BC5D2C">
            <w:pPr>
              <w:rPr>
                <w:rFonts w:ascii="Tinos" w:hAnsi="Tinos"/>
              </w:rPr>
            </w:pPr>
            <w:r w:rsidRPr="004F5A4F">
              <w:rPr>
                <w:rFonts w:ascii="Tinos" w:hAnsi="Tinos"/>
              </w:rPr>
              <w:t>Arbejdsmiljørepræsentant (navn, afdeling, tlf.nr.):</w:t>
            </w:r>
          </w:p>
          <w:p w14:paraId="04CA5038" w14:textId="77777777" w:rsidR="00BC5D2C" w:rsidRPr="004F5A4F" w:rsidRDefault="00BC5D2C" w:rsidP="00BC5D2C">
            <w:pPr>
              <w:rPr>
                <w:rFonts w:ascii="Tinos" w:hAnsi="Tinos"/>
              </w:rPr>
            </w:pPr>
          </w:p>
          <w:p w14:paraId="60741875" w14:textId="77777777" w:rsidR="00BC5D2C" w:rsidRPr="004F5A4F" w:rsidRDefault="00BC5D2C" w:rsidP="00BC5D2C">
            <w:pPr>
              <w:rPr>
                <w:rFonts w:ascii="Tinos" w:hAnsi="Tinos"/>
              </w:rPr>
            </w:pPr>
            <w:r w:rsidRPr="004F5A4F">
              <w:rPr>
                <w:rFonts w:ascii="Tinos" w:hAnsi="Tinos"/>
              </w:rPr>
              <w:t>Arbejdslederrepræsentant/arbejdsgiver (navn, afdeling, tlf.nr.):</w:t>
            </w:r>
          </w:p>
          <w:p w14:paraId="5EA688EE" w14:textId="77777777" w:rsidR="00BC5D2C" w:rsidRDefault="00BC5D2C" w:rsidP="00436712">
            <w:pPr>
              <w:spacing w:after="120" w:line="312" w:lineRule="auto"/>
              <w:rPr>
                <w:rFonts w:ascii="Tinos" w:hAnsi="Tinos"/>
              </w:rPr>
            </w:pPr>
          </w:p>
        </w:tc>
      </w:tr>
      <w:tr w:rsidR="00BC5D2C" w14:paraId="7FB2983B" w14:textId="77777777" w:rsidTr="007D7C65">
        <w:tc>
          <w:tcPr>
            <w:tcW w:w="9772" w:type="dxa"/>
            <w:shd w:val="clear" w:color="auto" w:fill="CCFFFF"/>
          </w:tcPr>
          <w:p w14:paraId="53B90F2B" w14:textId="77777777" w:rsidR="00BC5D2C" w:rsidRDefault="00BC5D2C" w:rsidP="00436712">
            <w:pPr>
              <w:spacing w:after="120" w:line="312" w:lineRule="auto"/>
              <w:rPr>
                <w:rFonts w:ascii="Tinos" w:hAnsi="Tinos"/>
              </w:rPr>
            </w:pPr>
          </w:p>
          <w:p w14:paraId="7D87D922" w14:textId="77777777" w:rsidR="00BC5D2C" w:rsidRPr="004F5A4F" w:rsidRDefault="00BC5D2C" w:rsidP="00BC5D2C">
            <w:pPr>
              <w:rPr>
                <w:rFonts w:ascii="Tinos" w:hAnsi="Tinos"/>
              </w:rPr>
            </w:pPr>
            <w:r w:rsidRPr="004F5A4F">
              <w:rPr>
                <w:rFonts w:ascii="Tinos" w:hAnsi="Tinos"/>
              </w:rPr>
              <w:t>Formand (navn, tlf.nr.):</w:t>
            </w:r>
          </w:p>
          <w:p w14:paraId="69DDDEA0" w14:textId="77777777" w:rsidR="00BC5D2C" w:rsidRDefault="00BC5D2C" w:rsidP="00436712">
            <w:pPr>
              <w:spacing w:after="120" w:line="312" w:lineRule="auto"/>
              <w:rPr>
                <w:rFonts w:ascii="Tinos" w:hAnsi="Tinos"/>
              </w:rPr>
            </w:pPr>
          </w:p>
        </w:tc>
      </w:tr>
      <w:tr w:rsidR="00BC5D2C" w14:paraId="3669C6C9" w14:textId="77777777" w:rsidTr="007D7C65">
        <w:tc>
          <w:tcPr>
            <w:tcW w:w="9772" w:type="dxa"/>
            <w:shd w:val="clear" w:color="auto" w:fill="CCFFFF"/>
          </w:tcPr>
          <w:p w14:paraId="5EFB76BF" w14:textId="77777777" w:rsidR="00BC5D2C" w:rsidRDefault="00BC5D2C" w:rsidP="00436712">
            <w:pPr>
              <w:spacing w:after="120" w:line="312" w:lineRule="auto"/>
              <w:rPr>
                <w:rFonts w:ascii="Tinos" w:hAnsi="Tinos"/>
              </w:rPr>
            </w:pPr>
          </w:p>
          <w:p w14:paraId="70076BD4" w14:textId="77777777" w:rsidR="00BC5D2C" w:rsidRPr="004F5A4F" w:rsidRDefault="00BC5D2C" w:rsidP="00BC5D2C">
            <w:pPr>
              <w:rPr>
                <w:rFonts w:ascii="Tinos" w:hAnsi="Tinos"/>
              </w:rPr>
            </w:pPr>
            <w:r w:rsidRPr="004F5A4F">
              <w:rPr>
                <w:rFonts w:ascii="Tinos" w:hAnsi="Tinos"/>
              </w:rPr>
              <w:t>Arbejdsmiljøorganisationen er oprettet den:</w:t>
            </w:r>
          </w:p>
          <w:p w14:paraId="01871629" w14:textId="77777777" w:rsidR="00BC5D2C" w:rsidRDefault="00BC5D2C" w:rsidP="00436712">
            <w:pPr>
              <w:spacing w:after="120" w:line="312" w:lineRule="auto"/>
              <w:rPr>
                <w:rFonts w:ascii="Tinos" w:hAnsi="Tinos"/>
              </w:rPr>
            </w:pPr>
          </w:p>
        </w:tc>
      </w:tr>
    </w:tbl>
    <w:p w14:paraId="532DF6C7" w14:textId="77777777" w:rsidR="004B22A8" w:rsidRDefault="004B22A8" w:rsidP="00BC5D2C">
      <w:pPr>
        <w:rPr>
          <w:rFonts w:ascii="Tinos" w:hAnsi="Tinos"/>
        </w:rPr>
      </w:pPr>
    </w:p>
    <w:p w14:paraId="6A42475D" w14:textId="77777777" w:rsidR="00BC5D2C" w:rsidRPr="004F5A4F" w:rsidRDefault="00BC5D2C" w:rsidP="00BC5D2C">
      <w:pPr>
        <w:rPr>
          <w:rFonts w:ascii="Tinos" w:hAnsi="Tinos"/>
        </w:rPr>
      </w:pPr>
      <w:r w:rsidRPr="004F5A4F">
        <w:rPr>
          <w:rFonts w:ascii="Tinos" w:hAnsi="Tinos"/>
        </w:rPr>
        <w:t>*I kan vælge at have mere end en arbejdsmiljøgruppe.</w:t>
      </w:r>
    </w:p>
    <w:p w14:paraId="62E79B6B" w14:textId="77777777" w:rsidR="00BC5D2C" w:rsidRDefault="00BC5D2C" w:rsidP="00436712">
      <w:pPr>
        <w:spacing w:after="120" w:line="312" w:lineRule="auto"/>
        <w:rPr>
          <w:rFonts w:ascii="Tinos" w:hAnsi="Tinos"/>
        </w:rPr>
      </w:pPr>
    </w:p>
    <w:p w14:paraId="1ABD69A5" w14:textId="0BB89F6B" w:rsidR="005E085F" w:rsidRDefault="00436712" w:rsidP="00E91A0A">
      <w:pPr>
        <w:spacing w:after="120" w:line="312" w:lineRule="auto"/>
        <w:rPr>
          <w:rFonts w:ascii="Tinos" w:hAnsi="Tinos"/>
          <w:sz w:val="20"/>
          <w:szCs w:val="20"/>
        </w:rPr>
      </w:pPr>
      <w:r w:rsidRPr="00D51E8B">
        <w:rPr>
          <w:rFonts w:ascii="Tinos" w:hAnsi="Tinos"/>
        </w:rPr>
        <w:t xml:space="preserve"> </w:t>
      </w:r>
    </w:p>
    <w:sectPr w:rsidR="005E085F" w:rsidSect="00E91A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134" w:bottom="9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69A53" w14:textId="77777777" w:rsidR="00436712" w:rsidRDefault="00436712" w:rsidP="00B018DB">
      <w:r>
        <w:separator/>
      </w:r>
    </w:p>
  </w:endnote>
  <w:endnote w:type="continuationSeparator" w:id="0">
    <w:p w14:paraId="3A80FDF4" w14:textId="77777777" w:rsidR="00436712" w:rsidRDefault="00436712" w:rsidP="00B0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nos">
    <w:altName w:val="Calibri"/>
    <w:charset w:val="00"/>
    <w:family w:val="auto"/>
    <w:pitch w:val="variable"/>
    <w:sig w:usb0="E00002FF" w:usb1="500078FF" w:usb2="00000021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03862" w14:textId="77777777" w:rsidR="00282AFA" w:rsidRDefault="00282AF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3C30A" w14:textId="77777777" w:rsidR="00282AFA" w:rsidRDefault="00282AF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090C5" w14:textId="77777777" w:rsidR="00282AFA" w:rsidRDefault="00282AF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F806D" w14:textId="77777777" w:rsidR="00436712" w:rsidRDefault="00436712" w:rsidP="00B018DB">
      <w:r>
        <w:separator/>
      </w:r>
    </w:p>
  </w:footnote>
  <w:footnote w:type="continuationSeparator" w:id="0">
    <w:p w14:paraId="33379E4B" w14:textId="77777777" w:rsidR="00436712" w:rsidRDefault="00436712" w:rsidP="00B01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A5F7B" w14:textId="77777777" w:rsidR="00282AFA" w:rsidRDefault="00282AF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0D100" w14:textId="5E8A0270" w:rsidR="00436712" w:rsidRPr="006978A6" w:rsidRDefault="00436712">
    <w:pPr>
      <w:pStyle w:val="Sidehoved"/>
      <w:rPr>
        <w:rFonts w:ascii="Tinos" w:hAnsi="Tinos"/>
        <w:sz w:val="22"/>
        <w:szCs w:val="22"/>
        <w:lang w:val="da-DK"/>
      </w:rPr>
    </w:pPr>
    <w:r w:rsidRPr="006978A6">
      <w:rPr>
        <w:rFonts w:ascii="Tinos" w:hAnsi="Tinos"/>
        <w:sz w:val="22"/>
        <w:szCs w:val="22"/>
        <w:lang w:val="da-DK"/>
      </w:rPr>
      <w:t xml:space="preserve">En </w:t>
    </w:r>
    <w:r w:rsidRPr="006978A6">
      <w:rPr>
        <w:rFonts w:ascii="Tinos" w:hAnsi="Tinos"/>
        <w:b/>
        <w:sz w:val="22"/>
        <w:szCs w:val="22"/>
        <w:lang w:val="da-DK"/>
      </w:rPr>
      <w:t xml:space="preserve">skabelon til </w:t>
    </w:r>
    <w:r w:rsidR="004B22A8">
      <w:rPr>
        <w:rFonts w:ascii="Tinos" w:hAnsi="Tinos"/>
        <w:b/>
        <w:sz w:val="22"/>
        <w:szCs w:val="22"/>
        <w:lang w:val="da-DK"/>
      </w:rPr>
      <w:t>struktur for AMO 10 til 34 ansatte</w:t>
    </w:r>
    <w:r w:rsidRPr="006978A6">
      <w:rPr>
        <w:rFonts w:ascii="Tinos" w:hAnsi="Tinos"/>
        <w:sz w:val="22"/>
        <w:szCs w:val="22"/>
        <w:lang w:val="da-DK"/>
      </w:rPr>
      <w:t xml:space="preserve"> fra </w:t>
    </w:r>
    <w:r w:rsidRPr="006978A6">
      <w:rPr>
        <w:rFonts w:ascii="Tinos" w:hAnsi="Tinos"/>
        <w:sz w:val="22"/>
        <w:szCs w:val="22"/>
        <w:lang w:val="da-DK"/>
      </w:rPr>
      <w:t>B</w:t>
    </w:r>
    <w:r w:rsidR="00282AFA">
      <w:rPr>
        <w:rFonts w:ascii="Tinos" w:hAnsi="Tinos"/>
        <w:sz w:val="22"/>
        <w:szCs w:val="22"/>
        <w:lang w:val="da-DK"/>
      </w:rPr>
      <w:t>FA</w:t>
    </w:r>
    <w:bookmarkStart w:id="0" w:name="_GoBack"/>
    <w:bookmarkEnd w:id="0"/>
    <w:r w:rsidRPr="006978A6">
      <w:rPr>
        <w:rFonts w:ascii="Tinos" w:hAnsi="Tinos"/>
        <w:sz w:val="22"/>
        <w:szCs w:val="22"/>
        <w:lang w:val="da-DK"/>
      </w:rPr>
      <w:t xml:space="preserve"> Kontor</w:t>
    </w:r>
  </w:p>
  <w:p w14:paraId="409EB6A8" w14:textId="77777777" w:rsidR="00436712" w:rsidRPr="006978A6" w:rsidRDefault="00436712">
    <w:pPr>
      <w:pStyle w:val="Sidehoved"/>
      <w:rPr>
        <w:rFonts w:ascii="Tinos" w:hAnsi="Tinos"/>
        <w:i/>
        <w:sz w:val="18"/>
        <w:szCs w:val="18"/>
        <w:lang w:val="da-DK"/>
      </w:rPr>
    </w:pPr>
    <w:r w:rsidRPr="006978A6">
      <w:rPr>
        <w:rFonts w:ascii="Tinos" w:hAnsi="Tinos"/>
        <w:i/>
        <w:sz w:val="18"/>
        <w:szCs w:val="18"/>
        <w:lang w:val="da-DK"/>
      </w:rPr>
      <w:t xml:space="preserve">Arbejdsmiljøarbejdet – opgaver, roller, uddannelse og organisering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7FE20" w14:textId="77777777" w:rsidR="00282AFA" w:rsidRDefault="00282AF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E2CDF"/>
    <w:multiLevelType w:val="hybridMultilevel"/>
    <w:tmpl w:val="BF92DE0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B08FA"/>
    <w:multiLevelType w:val="hybridMultilevel"/>
    <w:tmpl w:val="54349E6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9438AE"/>
    <w:multiLevelType w:val="multilevel"/>
    <w:tmpl w:val="7218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04017"/>
    <w:multiLevelType w:val="hybridMultilevel"/>
    <w:tmpl w:val="D108A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40F0D"/>
    <w:multiLevelType w:val="hybridMultilevel"/>
    <w:tmpl w:val="C52841E8"/>
    <w:lvl w:ilvl="0" w:tplc="128E4FDA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DB"/>
    <w:rsid w:val="000F1466"/>
    <w:rsid w:val="001A7725"/>
    <w:rsid w:val="001C2C6B"/>
    <w:rsid w:val="00282AFA"/>
    <w:rsid w:val="003E27C1"/>
    <w:rsid w:val="00423032"/>
    <w:rsid w:val="00436712"/>
    <w:rsid w:val="004B22A8"/>
    <w:rsid w:val="005E085F"/>
    <w:rsid w:val="006978A6"/>
    <w:rsid w:val="006F5A97"/>
    <w:rsid w:val="0072289B"/>
    <w:rsid w:val="007D7C65"/>
    <w:rsid w:val="00AD727F"/>
    <w:rsid w:val="00B018DB"/>
    <w:rsid w:val="00BC5D2C"/>
    <w:rsid w:val="00C27525"/>
    <w:rsid w:val="00C77709"/>
    <w:rsid w:val="00E91A0A"/>
    <w:rsid w:val="00F6390A"/>
    <w:rsid w:val="00FB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B5C8C"/>
  <w14:defaultImageDpi w14:val="300"/>
  <w15:docId w15:val="{48AC62B4-1AE6-402F-AF48-654DF506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E085F"/>
    <w:pPr>
      <w:keepNext/>
      <w:keepLines/>
      <w:widowControl w:val="0"/>
      <w:adjustRightInd w:val="0"/>
      <w:spacing w:before="480" w:line="276" w:lineRule="auto"/>
      <w:jc w:val="both"/>
      <w:textAlignment w:val="baseline"/>
      <w:outlineLvl w:val="0"/>
    </w:pPr>
    <w:rPr>
      <w:rFonts w:ascii="Cambria" w:eastAsia="Calibri" w:hAnsi="Cambria" w:cs="Times New Roman"/>
      <w:b/>
      <w:bCs/>
      <w:noProof w:val="0"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E085F"/>
    <w:pPr>
      <w:keepNext/>
      <w:keepLines/>
      <w:widowControl w:val="0"/>
      <w:adjustRightInd w:val="0"/>
      <w:spacing w:before="200" w:line="276" w:lineRule="auto"/>
      <w:jc w:val="both"/>
      <w:textAlignment w:val="baseline"/>
      <w:outlineLvl w:val="1"/>
    </w:pPr>
    <w:rPr>
      <w:rFonts w:ascii="Cambria" w:eastAsia="Calibri" w:hAnsi="Cambria" w:cs="Times New Roman"/>
      <w:b/>
      <w:bCs/>
      <w:noProof w:val="0"/>
      <w:color w:val="4F81BD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018DB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noProof w:val="0"/>
      <w:lang w:val="en-US"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B018DB"/>
    <w:rPr>
      <w:rFonts w:ascii="Times New Roman" w:eastAsia="Times New Roman" w:hAnsi="Times New Roman" w:cs="Times New Roman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B018D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018DB"/>
    <w:rPr>
      <w:noProof/>
    </w:rPr>
  </w:style>
  <w:style w:type="table" w:styleId="Tabel-Gitter">
    <w:name w:val="Table Grid"/>
    <w:basedOn w:val="Tabel-Normal"/>
    <w:uiPriority w:val="59"/>
    <w:rsid w:val="0069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99"/>
    <w:qFormat/>
    <w:rsid w:val="006978A6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9"/>
    <w:rsid w:val="005E085F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5E085F"/>
    <w:rPr>
      <w:rFonts w:ascii="Cambria" w:eastAsia="Calibri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179D255780844AEB97F651C218FBE" ma:contentTypeVersion="10" ma:contentTypeDescription="Opret et nyt dokument." ma:contentTypeScope="" ma:versionID="96323d7c641b6f97f6e1d5b272b1bbf1">
  <xsd:schema xmlns:xsd="http://www.w3.org/2001/XMLSchema" xmlns:xs="http://www.w3.org/2001/XMLSchema" xmlns:p="http://schemas.microsoft.com/office/2006/metadata/properties" xmlns:ns3="daf907d9-ffa6-47d1-9fd2-63765cb881f3" xmlns:ns4="ee3d6f8a-9f88-4182-b941-7b4d0a21081f" targetNamespace="http://schemas.microsoft.com/office/2006/metadata/properties" ma:root="true" ma:fieldsID="4796519484366e6711af0a3f87bad2bb" ns3:_="" ns4:_="">
    <xsd:import namespace="daf907d9-ffa6-47d1-9fd2-63765cb881f3"/>
    <xsd:import namespace="ee3d6f8a-9f88-4182-b941-7b4d0a2108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907d9-ffa6-47d1-9fd2-63765cb88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6f8a-9f88-4182-b941-7b4d0a210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C69EB4-058D-4506-8FAB-E9839126D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907d9-ffa6-47d1-9fd2-63765cb881f3"/>
    <ds:schemaRef ds:uri="ee3d6f8a-9f88-4182-b941-7b4d0a210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23DDC-19D1-4976-A4E6-F49A1D1E5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7D607-D424-404E-9B8B-28E1D0E92D6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af907d9-ffa6-47d1-9fd2-63765cb881f3"/>
    <ds:schemaRef ds:uri="http://purl.org/dc/terms/"/>
    <ds:schemaRef ds:uri="http://schemas.openxmlformats.org/package/2006/metadata/core-properties"/>
    <ds:schemaRef ds:uri="ee3d6f8a-9f88-4182-b941-7b4d0a2108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Zenario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Rolsted</dc:creator>
  <cp:keywords/>
  <dc:description/>
  <cp:lastModifiedBy>Pia Skriver</cp:lastModifiedBy>
  <cp:revision>3</cp:revision>
  <dcterms:created xsi:type="dcterms:W3CDTF">2020-02-07T13:03:00Z</dcterms:created>
  <dcterms:modified xsi:type="dcterms:W3CDTF">2020-02-07T13:03:00Z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0x010100D0C179D255780844AEB97F651C218FBE</vt:lpwstr>
  </property>
</Properties>
</file>